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8211" w14:textId="0040D26E" w:rsidR="00F6640E" w:rsidRPr="00AB0AA2" w:rsidRDefault="004C7997" w:rsidP="004C7997">
      <w:pPr>
        <w:spacing w:after="0" w:line="24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AB0AA2">
        <w:rPr>
          <w:rFonts w:ascii="Verdana" w:hAnsi="Verdana"/>
          <w:b/>
          <w:bCs/>
          <w:sz w:val="24"/>
          <w:szCs w:val="24"/>
          <w:u w:val="single"/>
        </w:rPr>
        <w:t>The Railway Station by Archibald Lampman</w:t>
      </w:r>
    </w:p>
    <w:p w14:paraId="51D587AC" w14:textId="07C2B6CB" w:rsidR="004C7997" w:rsidRDefault="004C7997" w:rsidP="004C7997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3EB3B6C" w14:textId="17EE961C" w:rsidR="004C7997" w:rsidRDefault="00AB0AA2" w:rsidP="004C7997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darkness brings no quiet here, the light</w:t>
      </w:r>
    </w:p>
    <w:p w14:paraId="37017807" w14:textId="1ACBF31B" w:rsidR="00AB0AA2" w:rsidRDefault="00AB0AA2" w:rsidP="00AB0AA2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 waking: ever on my blinded brain </w:t>
      </w:r>
    </w:p>
    <w:p w14:paraId="1D3A0D68" w14:textId="5CE48F72" w:rsidR="00AB0AA2" w:rsidRDefault="00AB0AA2" w:rsidP="00AB0AA2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flare of lights, the rush, and cry, and strain, </w:t>
      </w:r>
    </w:p>
    <w:p w14:paraId="475FDE6E" w14:textId="1046AF83" w:rsidR="00AB0AA2" w:rsidRDefault="00AB0AA2" w:rsidP="004C7997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engine’s scream, the hiss and thunder smite: </w:t>
      </w:r>
    </w:p>
    <w:p w14:paraId="02C80165" w14:textId="4DEA3A23" w:rsidR="00AB0AA2" w:rsidRDefault="00AB0AA2" w:rsidP="004C7997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DC51E45" w14:textId="37D71883" w:rsidR="00AB0AA2" w:rsidRDefault="00AB0AA2" w:rsidP="004C7997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see hurrying crowds, the clasp, the flight, </w:t>
      </w:r>
    </w:p>
    <w:p w14:paraId="51D420D9" w14:textId="281C30F0" w:rsidR="00AB0AA2" w:rsidRDefault="00AB0AA2" w:rsidP="00AB0AA2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Faces that touch, eyes that are dim with pain: </w:t>
      </w:r>
    </w:p>
    <w:p w14:paraId="5C8E2B39" w14:textId="7A0B2FE5" w:rsidR="00AB0AA2" w:rsidRDefault="00AB0AA2" w:rsidP="00AB0AA2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 see the hoarse wheels turn, and the great train </w:t>
      </w:r>
    </w:p>
    <w:p w14:paraId="1A39502A" w14:textId="6D9BCF89" w:rsidR="00AB0AA2" w:rsidRDefault="00AB0AA2" w:rsidP="004C7997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Move </w:t>
      </w:r>
      <w:proofErr w:type="spellStart"/>
      <w:r>
        <w:rPr>
          <w:rFonts w:ascii="Verdana" w:hAnsi="Verdana"/>
          <w:sz w:val="24"/>
          <w:szCs w:val="24"/>
        </w:rPr>
        <w:t>labouring</w:t>
      </w:r>
      <w:proofErr w:type="spellEnd"/>
      <w:r>
        <w:rPr>
          <w:rFonts w:ascii="Verdana" w:hAnsi="Verdana"/>
          <w:sz w:val="24"/>
          <w:szCs w:val="24"/>
        </w:rPr>
        <w:t xml:space="preserve"> out into the </w:t>
      </w:r>
      <w:proofErr w:type="spellStart"/>
      <w:r>
        <w:rPr>
          <w:rFonts w:ascii="Verdana" w:hAnsi="Verdana"/>
          <w:sz w:val="24"/>
          <w:szCs w:val="24"/>
        </w:rPr>
        <w:t>bourneless</w:t>
      </w:r>
      <w:proofErr w:type="spellEnd"/>
      <w:r>
        <w:rPr>
          <w:rFonts w:ascii="Verdana" w:hAnsi="Verdana"/>
          <w:sz w:val="24"/>
          <w:szCs w:val="24"/>
        </w:rPr>
        <w:t xml:space="preserve"> night. </w:t>
      </w:r>
    </w:p>
    <w:p w14:paraId="0D75A672" w14:textId="757F17A3" w:rsidR="00AB0AA2" w:rsidRDefault="00AB0AA2" w:rsidP="004C7997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7BAB935" w14:textId="2E53C04A" w:rsidR="00AB0AA2" w:rsidRDefault="00AB0AA2" w:rsidP="004C7997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So many souls within its dim recesses,</w:t>
      </w:r>
    </w:p>
    <w:p w14:paraId="5E049B37" w14:textId="5893A266" w:rsidR="00AB0AA2" w:rsidRDefault="00AB0AA2" w:rsidP="00AB0AA2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So many bright, so many mournful eyes: </w:t>
      </w:r>
    </w:p>
    <w:p w14:paraId="32CA02D0" w14:textId="2F98A7FB" w:rsidR="00AB0AA2" w:rsidRDefault="00AB0AA2" w:rsidP="004C7997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Mine eyes that watch grow fixed with dreams and guesses; </w:t>
      </w:r>
    </w:p>
    <w:p w14:paraId="0E7122ED" w14:textId="1461ADA0" w:rsidR="00AB0AA2" w:rsidRDefault="00AB0AA2" w:rsidP="00AB0AA2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threads of life, what hidden histories, </w:t>
      </w:r>
    </w:p>
    <w:p w14:paraId="024EA0AE" w14:textId="104CF86A" w:rsidR="00AB0AA2" w:rsidRDefault="00AB0AA2" w:rsidP="004C7997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sweet or passionate dreams and dark distresses,</w:t>
      </w:r>
    </w:p>
    <w:p w14:paraId="73E2A344" w14:textId="50EFD0F5" w:rsidR="00AB0AA2" w:rsidRDefault="00AB0AA2" w:rsidP="004C7997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unknown thoughts, what various agonies! </w:t>
      </w:r>
    </w:p>
    <w:p w14:paraId="1B30348D" w14:textId="235CCE21" w:rsidR="00AB0AA2" w:rsidRDefault="00AB0AA2" w:rsidP="004C7997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A5C97B6" w14:textId="77777777" w:rsidR="00AB0AA2" w:rsidRPr="004C7997" w:rsidRDefault="00AB0AA2" w:rsidP="004C7997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AB0AA2" w:rsidRPr="004C7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97"/>
    <w:rsid w:val="004C7997"/>
    <w:rsid w:val="00AB0AA2"/>
    <w:rsid w:val="00C8147F"/>
    <w:rsid w:val="00DC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BE234"/>
  <w15:chartTrackingRefBased/>
  <w15:docId w15:val="{5D8F0374-B302-4C4A-893F-699384FB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Bamford</dc:creator>
  <cp:keywords/>
  <dc:description/>
  <cp:lastModifiedBy>Julie Bamford</cp:lastModifiedBy>
  <cp:revision>2</cp:revision>
  <dcterms:created xsi:type="dcterms:W3CDTF">2022-08-30T22:48:00Z</dcterms:created>
  <dcterms:modified xsi:type="dcterms:W3CDTF">2022-08-30T22:52:00Z</dcterms:modified>
</cp:coreProperties>
</file>